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1" w:rsidRDefault="008E2BF1" w:rsidP="008E2BF1">
      <w:pPr>
        <w:spacing w:line="300" w:lineRule="atLeast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JOINT VENTURE</w:t>
      </w:r>
    </w:p>
    <w:p w:rsidR="008E2BF1" w:rsidRPr="008E2BF1" w:rsidRDefault="008E2BF1" w:rsidP="008E2BF1">
      <w:pPr>
        <w:spacing w:line="300" w:lineRule="atLeast"/>
        <w:rPr>
          <w:rFonts w:ascii="Helvetica" w:eastAsia="Times New Roman" w:hAnsi="Helvetica" w:cs="Helvetica"/>
          <w:b/>
          <w:color w:val="666666"/>
          <w:sz w:val="21"/>
          <w:szCs w:val="21"/>
        </w:rPr>
      </w:pP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After many years of leaping through tortuous legal and taxation hoops the Directors of </w:t>
      </w:r>
      <w:r w:rsidRPr="004E692D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”Rotary International District 9810 Project Funds Limited”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 together with </w:t>
      </w:r>
      <w:r w:rsidRPr="004E692D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“The Montrose and District Men’s Shed Inc”</w:t>
      </w:r>
      <w:r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 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>are proud to announce the establishment of a joint venture in which Deductible Gift Recipient Status has been granted by the Australian Taxation Office.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br/>
        <w:t xml:space="preserve">The establishment of this joint venture will enable </w:t>
      </w:r>
      <w:r w:rsidRPr="004E692D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“The Montrose and District Men’s Shed”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 to utilise externally generated funding attracted by tax deductibility to expand their premises and thereby make their valuable programs available to a wider range of men within the area.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br/>
      </w:r>
      <w:r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* 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>The Men’s Shed movement is a well-known program providing post retirement opportunities for men to engage in mutual peer group support therefore avoiding mental health issues which arise from feelings of isolation.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br/>
      </w:r>
      <w:r>
        <w:rPr>
          <w:rFonts w:ascii="Helvetica" w:eastAsia="Times New Roman" w:hAnsi="Helvetica" w:cs="Helvetica"/>
          <w:b/>
          <w:color w:val="666666"/>
          <w:sz w:val="21"/>
          <w:szCs w:val="21"/>
        </w:rPr>
        <w:t>*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There are now some 34 members within the </w:t>
      </w:r>
      <w:r w:rsidR="004E692D">
        <w:rPr>
          <w:rFonts w:ascii="Helvetica" w:eastAsia="Times New Roman" w:hAnsi="Helvetica" w:cs="Helvetica"/>
          <w:b/>
          <w:color w:val="666666"/>
          <w:sz w:val="21"/>
          <w:szCs w:val="21"/>
        </w:rPr>
        <w:t>Montrose Men’s S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hed operating 3 days a week </w:t>
      </w:r>
      <w:r w:rsidR="004E692D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on 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>Tuesday, Thursday and Friday between 9.00am and about 1.00pm.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br/>
        <w:t>The mutual support and mate ship are important to those attending the shed.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br/>
      </w:r>
      <w:r>
        <w:rPr>
          <w:rFonts w:ascii="Helvetica" w:eastAsia="Times New Roman" w:hAnsi="Helvetica" w:cs="Helvetica"/>
          <w:b/>
          <w:color w:val="666666"/>
          <w:sz w:val="21"/>
          <w:szCs w:val="21"/>
        </w:rPr>
        <w:t>*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If you are in a position to donate to </w:t>
      </w:r>
      <w:r w:rsidRPr="004E692D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“The Montrose and District Men’s Shed”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 make your intentions known by emailing the shed at </w:t>
      </w:r>
      <w:hyperlink r:id="rId4" w:history="1">
        <w:r w:rsidRPr="008E2BF1">
          <w:rPr>
            <w:rStyle w:val="Hyperlink"/>
            <w:rFonts w:ascii="Helvetica" w:eastAsia="Times New Roman" w:hAnsi="Helvetica" w:cs="Helvetica"/>
            <w:b/>
            <w:sz w:val="21"/>
            <w:szCs w:val="21"/>
          </w:rPr>
          <w:t>mensshedmontrose@gmail.com</w:t>
        </w:r>
      </w:hyperlink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 or telephoning the shed on 03 9728 4605</w:t>
      </w:r>
      <w:r w:rsidR="00717AA3">
        <w:rPr>
          <w:rFonts w:ascii="Helvetica" w:eastAsia="Times New Roman" w:hAnsi="Helvetica" w:cs="Helvetica"/>
          <w:b/>
          <w:color w:val="666666"/>
          <w:sz w:val="21"/>
          <w:szCs w:val="21"/>
        </w:rPr>
        <w:t xml:space="preserve"> during shed hours</w:t>
      </w:r>
      <w:proofErr w:type="gramStart"/>
      <w:r w:rsidR="00717AA3">
        <w:rPr>
          <w:rFonts w:ascii="Helvetica" w:eastAsia="Times New Roman" w:hAnsi="Helvetica" w:cs="Helvetica"/>
          <w:b/>
          <w:color w:val="666666"/>
          <w:sz w:val="21"/>
          <w:szCs w:val="21"/>
        </w:rPr>
        <w:t>.</w:t>
      </w:r>
      <w:r w:rsidRPr="008E2BF1">
        <w:rPr>
          <w:rFonts w:ascii="Helvetica" w:eastAsia="Times New Roman" w:hAnsi="Helvetica" w:cs="Helvetica"/>
          <w:b/>
          <w:color w:val="666666"/>
          <w:sz w:val="21"/>
          <w:szCs w:val="21"/>
        </w:rPr>
        <w:t>.</w:t>
      </w:r>
      <w:proofErr w:type="gramEnd"/>
    </w:p>
    <w:p w:rsidR="00FB508A" w:rsidRDefault="00FB508A"/>
    <w:sectPr w:rsidR="00FB508A" w:rsidSect="00FB5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2BF1"/>
    <w:rsid w:val="001F0AEC"/>
    <w:rsid w:val="004E692D"/>
    <w:rsid w:val="007129CD"/>
    <w:rsid w:val="00717AA3"/>
    <w:rsid w:val="008E2BF1"/>
    <w:rsid w:val="00F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sshedmontro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cp:lastModifiedBy>MS User</cp:lastModifiedBy>
  <cp:revision>2</cp:revision>
  <dcterms:created xsi:type="dcterms:W3CDTF">2018-01-12T05:28:00Z</dcterms:created>
  <dcterms:modified xsi:type="dcterms:W3CDTF">2018-01-12T05:45:00Z</dcterms:modified>
</cp:coreProperties>
</file>